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2FA" w:rsidRPr="005E1340" w:rsidRDefault="001522FA" w:rsidP="001522FA">
      <w:pPr>
        <w:widowControl/>
        <w:jc w:val="left"/>
        <w:rPr>
          <w:rFonts w:ascii="黑体" w:eastAsia="黑体" w:hAnsi="黑体"/>
          <w:b/>
          <w:bCs/>
          <w:sz w:val="28"/>
          <w:szCs w:val="36"/>
        </w:rPr>
      </w:pPr>
      <w:bookmarkStart w:id="0" w:name="_GoBack"/>
      <w:bookmarkEnd w:id="0"/>
      <w:r w:rsidRPr="005E1340">
        <w:rPr>
          <w:rFonts w:ascii="仿宋_GB2312" w:eastAsia="仿宋_GB2312" w:hAnsi="仿宋" w:cs="Times New Roman" w:hint="eastAsia"/>
          <w:sz w:val="32"/>
          <w:szCs w:val="32"/>
        </w:rPr>
        <w:t>附件</w:t>
      </w:r>
      <w:r>
        <w:rPr>
          <w:rFonts w:ascii="仿宋_GB2312" w:eastAsia="仿宋_GB2312" w:hAnsi="仿宋" w:cs="Times New Roman" w:hint="eastAsia"/>
          <w:sz w:val="32"/>
          <w:szCs w:val="32"/>
        </w:rPr>
        <w:t>1</w:t>
      </w:r>
    </w:p>
    <w:p w:rsidR="001522FA" w:rsidRPr="00293B91" w:rsidRDefault="001522FA" w:rsidP="001522FA">
      <w:pPr>
        <w:spacing w:line="0" w:lineRule="atLeas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1522FA">
        <w:rPr>
          <w:rFonts w:ascii="方正小标宋简体" w:eastAsia="方正小标宋简体" w:hAnsi="黑体" w:hint="eastAsia"/>
          <w:color w:val="000000"/>
          <w:sz w:val="44"/>
          <w:szCs w:val="44"/>
        </w:rPr>
        <w:t>“金陵好课堂”实验学校申报表</w:t>
      </w:r>
    </w:p>
    <w:tbl>
      <w:tblPr>
        <w:tblW w:w="9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  <w:gridCol w:w="1700"/>
        <w:gridCol w:w="1105"/>
        <w:gridCol w:w="598"/>
        <w:gridCol w:w="1830"/>
        <w:gridCol w:w="2254"/>
      </w:tblGrid>
      <w:tr w:rsidR="001522FA" w:rsidTr="00554A90">
        <w:trPr>
          <w:trHeight w:val="585"/>
          <w:jc w:val="center"/>
        </w:trPr>
        <w:tc>
          <w:tcPr>
            <w:tcW w:w="20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053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  <w:r w:rsidR="00053F0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称</w:t>
            </w:r>
          </w:p>
        </w:tc>
        <w:tc>
          <w:tcPr>
            <w:tcW w:w="7487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Pr="000C7EDF" w:rsidRDefault="001522FA" w:rsidP="00EC3B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22FA" w:rsidTr="00EC3B53">
        <w:trPr>
          <w:trHeight w:val="496"/>
          <w:jc w:val="center"/>
        </w:trPr>
        <w:tc>
          <w:tcPr>
            <w:tcW w:w="20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3126AE" w:rsidP="001522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实验项目名称</w:t>
            </w:r>
          </w:p>
        </w:tc>
        <w:tc>
          <w:tcPr>
            <w:tcW w:w="7487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35C50" w:rsidTr="00235C50">
        <w:trPr>
          <w:trHeight w:val="634"/>
          <w:jc w:val="center"/>
        </w:trPr>
        <w:tc>
          <w:tcPr>
            <w:tcW w:w="20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35C50" w:rsidRDefault="00235C50" w:rsidP="001522F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</w:t>
            </w:r>
            <w:r w:rsidR="005A69A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主要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方向</w:t>
            </w:r>
            <w:r w:rsidR="00960BE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7487" w:type="dxa"/>
            <w:gridSpan w:val="5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69A4" w:rsidRDefault="001836A3" w:rsidP="001836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□课堂教学综合改革    </w:t>
            </w:r>
            <w:r w:rsidR="005A69A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</w:t>
            </w:r>
            <w:r w:rsidR="005A69A4" w:rsidRPr="00FC4A33">
              <w:rPr>
                <w:rFonts w:ascii="仿宋_GB2312" w:eastAsia="仿宋_GB2312" w:hAnsi="Times New Roman" w:cs="Times New Roman"/>
                <w:sz w:val="32"/>
                <w:szCs w:val="32"/>
              </w:rPr>
              <w:t>教育观念提升</w:t>
            </w:r>
            <w:r w:rsidR="005A69A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 □</w:t>
            </w:r>
            <w:r w:rsidR="005A69A4" w:rsidRPr="00FC4A33">
              <w:rPr>
                <w:rFonts w:ascii="仿宋_GB2312" w:eastAsia="仿宋_GB2312" w:hAnsi="Times New Roman" w:cs="Times New Roman"/>
                <w:sz w:val="32"/>
                <w:szCs w:val="32"/>
              </w:rPr>
              <w:t>课程方案优化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</w:t>
            </w:r>
            <w:r w:rsidR="005A69A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</w:t>
            </w:r>
            <w:r w:rsidR="005A69A4" w:rsidRPr="00FC4A33">
              <w:rPr>
                <w:rFonts w:ascii="仿宋_GB2312" w:eastAsia="仿宋_GB2312" w:hAnsi="Times New Roman" w:cs="Times New Roman"/>
                <w:sz w:val="32"/>
                <w:szCs w:val="32"/>
              </w:rPr>
              <w:t>教学方式变革</w:t>
            </w:r>
            <w:r w:rsidR="005A69A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 □</w:t>
            </w:r>
            <w:r w:rsidR="005A69A4" w:rsidRPr="00FC4A33">
              <w:rPr>
                <w:rFonts w:ascii="仿宋_GB2312" w:eastAsia="仿宋_GB2312" w:hAnsi="Times New Roman" w:cs="Times New Roman"/>
                <w:sz w:val="32"/>
                <w:szCs w:val="32"/>
              </w:rPr>
              <w:t>学习评价引领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</w:t>
            </w:r>
            <w:r w:rsidR="005A69A4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□</w:t>
            </w:r>
            <w:r w:rsidR="005A69A4" w:rsidRPr="00FC4A33">
              <w:rPr>
                <w:rFonts w:ascii="仿宋_GB2312" w:eastAsia="仿宋_GB2312" w:hAnsi="Times New Roman" w:cs="Times New Roman"/>
                <w:sz w:val="32"/>
                <w:szCs w:val="32"/>
              </w:rPr>
              <w:t>信息技术赋能</w:t>
            </w:r>
            <w:r w:rsidR="009C4967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         □</w:t>
            </w:r>
            <w:r w:rsidR="00B97E3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其他</w:t>
            </w:r>
            <w:r w:rsidRPr="001836A3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</w:t>
            </w:r>
            <w:r w:rsidRPr="001836A3">
              <w:rPr>
                <w:rFonts w:ascii="仿宋_GB2312" w:eastAsia="仿宋_GB2312" w:hAnsi="Times New Roman" w:cs="Times New Roman" w:hint="eastAsia"/>
                <w:sz w:val="32"/>
                <w:szCs w:val="32"/>
                <w:u w:val="single"/>
              </w:rPr>
              <w:t xml:space="preserve">        </w:t>
            </w:r>
          </w:p>
        </w:tc>
      </w:tr>
      <w:tr w:rsidR="001522FA" w:rsidTr="00EC3B53">
        <w:trPr>
          <w:trHeight w:val="690"/>
          <w:jc w:val="center"/>
        </w:trPr>
        <w:tc>
          <w:tcPr>
            <w:tcW w:w="2013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EC634C" w:rsidP="00EC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学校负责人</w:t>
            </w:r>
          </w:p>
        </w:tc>
        <w:tc>
          <w:tcPr>
            <w:tcW w:w="17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3B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3B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22FA" w:rsidTr="00EC3B53">
        <w:trPr>
          <w:trHeight w:val="705"/>
          <w:jc w:val="center"/>
        </w:trPr>
        <w:tc>
          <w:tcPr>
            <w:tcW w:w="2013" w:type="dxa"/>
            <w:vMerge/>
            <w:vAlign w:val="center"/>
          </w:tcPr>
          <w:p w:rsidR="001522FA" w:rsidRDefault="001522FA" w:rsidP="00EC3B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EC634C" w:rsidP="00EC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  <w:r w:rsidR="001522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3B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634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3B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522FA" w:rsidTr="00EC3B53">
        <w:trPr>
          <w:trHeight w:val="720"/>
          <w:jc w:val="center"/>
        </w:trPr>
        <w:tc>
          <w:tcPr>
            <w:tcW w:w="201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053F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="00053F07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校规模</w:t>
            </w:r>
          </w:p>
        </w:tc>
        <w:tc>
          <w:tcPr>
            <w:tcW w:w="17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班级数</w:t>
            </w:r>
          </w:p>
        </w:tc>
        <w:tc>
          <w:tcPr>
            <w:tcW w:w="1703" w:type="dxa"/>
            <w:gridSpan w:val="2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3B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3B53">
            <w:pPr>
              <w:widowControl/>
              <w:ind w:left="18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学生数</w:t>
            </w:r>
          </w:p>
        </w:tc>
        <w:tc>
          <w:tcPr>
            <w:tcW w:w="2254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3B5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7A10" w:rsidTr="000E6E53">
        <w:trPr>
          <w:trHeight w:val="2154"/>
          <w:jc w:val="center"/>
        </w:trPr>
        <w:tc>
          <w:tcPr>
            <w:tcW w:w="9500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7A10" w:rsidRDefault="00867A10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 w:rsidRPr="00894A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一、</w:t>
            </w:r>
            <w:r w:rsidR="001A07F6" w:rsidRPr="001836A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实验项目</w:t>
            </w:r>
            <w:r w:rsidR="00A22A06" w:rsidRPr="001836A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概述</w:t>
            </w:r>
            <w:r w:rsidRPr="00894A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（</w:t>
            </w:r>
            <w:r w:rsidR="001D45C1" w:rsidRPr="001836A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目标、</w:t>
            </w:r>
            <w:r w:rsidR="001D45C1" w:rsidRPr="001836A3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内容、</w:t>
            </w:r>
            <w:r w:rsidR="001D45C1" w:rsidRPr="001836A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任务</w:t>
            </w:r>
            <w:r w:rsidR="001D45C1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、</w:t>
            </w:r>
            <w:r w:rsidR="00F22836" w:rsidRPr="001836A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价值</w:t>
            </w:r>
            <w:r w:rsidR="00DD2244" w:rsidRPr="001836A3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等</w:t>
            </w:r>
            <w:r w:rsidR="006949EC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，</w:t>
            </w:r>
            <w:r w:rsidR="00F22836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1</w:t>
            </w:r>
            <w:r w:rsidR="006949EC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500</w:t>
            </w:r>
            <w:r w:rsidR="006949EC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字以内</w:t>
            </w:r>
            <w:r w:rsidRPr="00894A66"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  <w:t>）</w:t>
            </w:r>
          </w:p>
          <w:p w:rsidR="000E6E53" w:rsidRDefault="000E6E53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0E6E53" w:rsidRDefault="000E6E53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E615F5" w:rsidRDefault="00E615F5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E615F5" w:rsidRDefault="00E615F5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BE9" w:rsidRDefault="00960BE9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BE9" w:rsidRDefault="00960BE9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BE9" w:rsidRDefault="00960BE9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960BE9" w:rsidRDefault="00960BE9" w:rsidP="00867A10">
            <w:pPr>
              <w:widowControl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</w:p>
          <w:p w:rsidR="000E6E53" w:rsidRDefault="000E6E53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67A10" w:rsidTr="00E615F5">
        <w:trPr>
          <w:trHeight w:val="4191"/>
          <w:jc w:val="center"/>
        </w:trPr>
        <w:tc>
          <w:tcPr>
            <w:tcW w:w="9500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867A10" w:rsidRPr="001836A3" w:rsidRDefault="00867A10" w:rsidP="00A7193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836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二、</w:t>
            </w:r>
            <w:r w:rsidR="001A07F6" w:rsidRPr="001836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实验项目</w:t>
            </w:r>
            <w:r w:rsidR="0020619C" w:rsidRPr="001836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可行性</w:t>
            </w:r>
            <w:r w:rsidR="001A07F6" w:rsidRPr="001836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分析</w:t>
            </w:r>
            <w:r w:rsidR="0020619C" w:rsidRPr="001836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 w:rsidR="0020619C" w:rsidRPr="001836A3">
              <w:rPr>
                <w:rFonts w:ascii="Times New Roman" w:eastAsia="仿宋_GB2312" w:hAnsi="Times New Roman" w:cs="Times New Roman"/>
                <w:sz w:val="28"/>
                <w:szCs w:val="28"/>
              </w:rPr>
              <w:t>已有</w:t>
            </w:r>
            <w:r w:rsidR="0020619C" w:rsidRPr="001836A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工作</w:t>
            </w:r>
            <w:r w:rsidR="0020619C" w:rsidRPr="001836A3">
              <w:rPr>
                <w:rFonts w:ascii="Times New Roman" w:eastAsia="仿宋_GB2312" w:hAnsi="Times New Roman" w:cs="Times New Roman"/>
                <w:sz w:val="28"/>
                <w:szCs w:val="28"/>
              </w:rPr>
              <w:t>基础</w:t>
            </w:r>
            <w:r w:rsidR="0020619C" w:rsidRPr="001836A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、条件保障、</w:t>
            </w:r>
            <w:r w:rsidR="0020619C" w:rsidRPr="001836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已取得的成果等</w:t>
            </w:r>
            <w:r w:rsidR="006949EC" w:rsidRPr="001836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 w:rsidR="00094682" w:rsidRPr="001836A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8</w:t>
            </w:r>
            <w:r w:rsidR="006949EC" w:rsidRPr="001836A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00</w:t>
            </w:r>
            <w:r w:rsidR="006949EC" w:rsidRPr="001836A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字以内</w:t>
            </w:r>
            <w:r w:rsidR="0020619C" w:rsidRPr="001836A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  <w:p w:rsidR="00E615F5" w:rsidRDefault="00E615F5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615F5" w:rsidRDefault="00E615F5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615F5" w:rsidRDefault="00E615F5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615F5" w:rsidRDefault="00E615F5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615F5" w:rsidRDefault="00E615F5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615F5" w:rsidRDefault="00E615F5" w:rsidP="00A71931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0B10D2" w:rsidTr="00C07F2C">
        <w:trPr>
          <w:trHeight w:val="1692"/>
          <w:jc w:val="center"/>
        </w:trPr>
        <w:tc>
          <w:tcPr>
            <w:tcW w:w="9500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22836" w:rsidRPr="001836A3" w:rsidRDefault="00F22836" w:rsidP="00F22836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1836A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三</w:t>
            </w:r>
            <w:r w:rsidR="000B10D2" w:rsidRPr="001836A3">
              <w:rPr>
                <w:rFonts w:ascii="Times New Roman" w:eastAsia="仿宋_GB2312" w:hAnsi="Times New Roman" w:cs="Times New Roman"/>
                <w:sz w:val="28"/>
                <w:szCs w:val="28"/>
              </w:rPr>
              <w:t>、</w:t>
            </w:r>
            <w:r w:rsidRPr="001836A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实验工作时序进度及预期成果（</w:t>
            </w:r>
            <w:r w:rsidRPr="001836A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2024.1-2026.12</w:t>
            </w:r>
            <w:r w:rsidRPr="001836A3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0B10D2" w:rsidRDefault="000B10D2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615F5" w:rsidRDefault="00E615F5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E615F5" w:rsidRDefault="00E615F5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846958" w:rsidRDefault="00846958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7F2C" w:rsidRDefault="00C07F2C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7F2C" w:rsidRDefault="00C07F2C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C07F2C" w:rsidRDefault="00C07F2C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6949EC" w:rsidRDefault="006949EC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493AD1" w:rsidRDefault="00493AD1" w:rsidP="00867A1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16466" w:rsidTr="00C07F2C">
        <w:trPr>
          <w:trHeight w:val="7224"/>
          <w:jc w:val="center"/>
        </w:trPr>
        <w:tc>
          <w:tcPr>
            <w:tcW w:w="9500" w:type="dxa"/>
            <w:gridSpan w:val="6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16466" w:rsidRDefault="00F22836" w:rsidP="00F22836">
            <w:pPr>
              <w:spacing w:line="500" w:lineRule="exact"/>
              <w:rPr>
                <w:rFonts w:ascii="Times New Roman" w:eastAsia="仿宋_GB2312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lastRenderedPageBreak/>
              <w:t>四、其他</w:t>
            </w:r>
            <w:r w:rsidR="00C07F2C">
              <w:rPr>
                <w:rFonts w:ascii="Times New Roman" w:eastAsia="仿宋_GB2312" w:hAnsi="Times New Roman" w:cs="Times New Roman" w:hint="eastAsia"/>
                <w:color w:val="000000"/>
                <w:sz w:val="28"/>
                <w:szCs w:val="28"/>
              </w:rPr>
              <w:t>事项说明</w:t>
            </w:r>
          </w:p>
        </w:tc>
      </w:tr>
      <w:tr w:rsidR="001522FA" w:rsidTr="00EC3B53">
        <w:trPr>
          <w:trHeight w:val="675"/>
          <w:jc w:val="center"/>
        </w:trPr>
        <w:tc>
          <w:tcPr>
            <w:tcW w:w="481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申报学校意见</w:t>
            </w:r>
          </w:p>
        </w:tc>
        <w:tc>
          <w:tcPr>
            <w:tcW w:w="4682" w:type="dxa"/>
            <w:gridSpan w:val="3"/>
            <w:vAlign w:val="center"/>
          </w:tcPr>
          <w:p w:rsidR="001522FA" w:rsidRDefault="0020619C" w:rsidP="00EC3B53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区级</w:t>
            </w:r>
            <w:r w:rsidR="001522F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教育行政部门意见</w:t>
            </w:r>
          </w:p>
        </w:tc>
      </w:tr>
      <w:tr w:rsidR="001522FA" w:rsidTr="00C07F2C">
        <w:trPr>
          <w:trHeight w:val="5252"/>
          <w:jc w:val="center"/>
        </w:trPr>
        <w:tc>
          <w:tcPr>
            <w:tcW w:w="4818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522FA" w:rsidRDefault="001522FA" w:rsidP="00EC3B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  </w:t>
            </w:r>
          </w:p>
          <w:p w:rsidR="001522FA" w:rsidRDefault="001522FA" w:rsidP="00EC3B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522FA" w:rsidRDefault="001522FA" w:rsidP="00EC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522FA" w:rsidRDefault="001522FA" w:rsidP="00EC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522FA" w:rsidRDefault="001522FA" w:rsidP="00EC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522FA" w:rsidRDefault="001522FA" w:rsidP="00EC3B53">
            <w:pPr>
              <w:widowControl/>
              <w:wordWrap w:val="0"/>
              <w:ind w:right="21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（盖章）  </w:t>
            </w:r>
          </w:p>
          <w:p w:rsidR="001522FA" w:rsidRDefault="001522FA" w:rsidP="00EC3B53">
            <w:pPr>
              <w:widowControl/>
              <w:ind w:right="21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522FA" w:rsidRDefault="001522FA" w:rsidP="00EC3B53">
            <w:pPr>
              <w:widowControl/>
              <w:ind w:right="315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4682" w:type="dxa"/>
            <w:gridSpan w:val="3"/>
            <w:vAlign w:val="center"/>
          </w:tcPr>
          <w:p w:rsidR="001522FA" w:rsidRDefault="001522FA" w:rsidP="00EC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  </w:t>
            </w:r>
          </w:p>
          <w:p w:rsidR="001522FA" w:rsidRDefault="001522FA" w:rsidP="00EC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1522FA" w:rsidRDefault="001522FA" w:rsidP="00EC3B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1522FA" w:rsidRDefault="001522FA" w:rsidP="00EC3B5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  <w:p w:rsidR="001522FA" w:rsidRDefault="001522FA" w:rsidP="00EC3B5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522FA" w:rsidRDefault="001522FA" w:rsidP="00EC3B53">
            <w:pPr>
              <w:widowControl/>
              <w:ind w:right="42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（盖章）</w:t>
            </w:r>
          </w:p>
          <w:p w:rsidR="001522FA" w:rsidRDefault="001522FA" w:rsidP="00EC3B53">
            <w:pPr>
              <w:widowControl/>
              <w:ind w:right="42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1522FA" w:rsidRDefault="001522FA" w:rsidP="00EC3B53">
            <w:pPr>
              <w:widowControl/>
              <w:ind w:right="21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1522FA" w:rsidRDefault="001522FA" w:rsidP="00EC3B53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1522FA" w:rsidRPr="00A06845" w:rsidRDefault="001522FA" w:rsidP="001522FA">
      <w:pPr>
        <w:spacing w:line="520" w:lineRule="exact"/>
        <w:jc w:val="left"/>
        <w:rPr>
          <w:rFonts w:ascii="仿宋_GB2312" w:eastAsia="仿宋_GB2312" w:hAnsi="仿宋" w:cs="Times New Roman"/>
          <w:sz w:val="32"/>
          <w:szCs w:val="32"/>
        </w:rPr>
      </w:pPr>
      <w:r w:rsidRPr="00A06845">
        <w:rPr>
          <w:rFonts w:ascii="仿宋_GB2312" w:eastAsia="仿宋_GB2312" w:hAnsi="仿宋" w:cs="Times New Roman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cs="Times New Roman" w:hint="eastAsia"/>
          <w:sz w:val="32"/>
          <w:szCs w:val="32"/>
        </w:rPr>
        <w:t>2</w:t>
      </w:r>
    </w:p>
    <w:p w:rsidR="001522FA" w:rsidRPr="00D51B22" w:rsidRDefault="00446B69" w:rsidP="001522FA">
      <w:pPr>
        <w:spacing w:line="560" w:lineRule="exact"/>
        <w:jc w:val="center"/>
        <w:rPr>
          <w:rFonts w:ascii="方正小标宋简体" w:eastAsia="方正小标宋简体" w:hAnsi="黑体" w:cs="黑体"/>
          <w:bCs/>
          <w:sz w:val="44"/>
          <w:szCs w:val="44"/>
        </w:rPr>
      </w:pPr>
      <w:r w:rsidRPr="00D51B22">
        <w:rPr>
          <w:rFonts w:ascii="方正小标宋简体" w:eastAsia="方正小标宋简体" w:hAnsi="黑体" w:cs="黑体" w:hint="eastAsia"/>
          <w:bCs/>
          <w:sz w:val="44"/>
          <w:szCs w:val="44"/>
        </w:rPr>
        <w:t>“金陵好课堂”实验学校申报汇总表</w:t>
      </w:r>
    </w:p>
    <w:p w:rsidR="001522FA" w:rsidRDefault="001522FA" w:rsidP="00493AD1">
      <w:pPr>
        <w:spacing w:beforeLines="50" w:before="120" w:afterLines="50" w:after="120" w:line="480" w:lineRule="exact"/>
        <w:rPr>
          <w:rFonts w:ascii="仿宋_GB2312" w:eastAsia="仿宋_GB2312" w:hAnsi="仿宋"/>
          <w:sz w:val="28"/>
          <w:szCs w:val="36"/>
        </w:rPr>
      </w:pPr>
    </w:p>
    <w:p w:rsidR="001522FA" w:rsidRPr="00534190" w:rsidRDefault="001522FA" w:rsidP="00493AD1">
      <w:pPr>
        <w:spacing w:beforeLines="50" w:before="120" w:afterLines="50" w:after="120" w:line="480" w:lineRule="exact"/>
        <w:rPr>
          <w:rFonts w:ascii="仿宋_GB2312" w:eastAsia="仿宋_GB2312" w:hAnsi="仿宋"/>
          <w:sz w:val="32"/>
          <w:szCs w:val="32"/>
        </w:rPr>
      </w:pPr>
      <w:r w:rsidRPr="00534190"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</w:t>
      </w:r>
      <w:r w:rsidRPr="00534190">
        <w:rPr>
          <w:rFonts w:ascii="仿宋_GB2312" w:eastAsia="仿宋_GB2312" w:hAnsi="仿宋" w:hint="eastAsia"/>
          <w:sz w:val="32"/>
          <w:szCs w:val="32"/>
        </w:rPr>
        <w:t>区教育局（公章）</w:t>
      </w:r>
      <w:r w:rsidRPr="00534190">
        <w:rPr>
          <w:rFonts w:ascii="仿宋_GB2312" w:eastAsia="仿宋_GB2312" w:hAnsi="仿宋"/>
          <w:sz w:val="32"/>
          <w:szCs w:val="32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9"/>
        <w:gridCol w:w="999"/>
        <w:gridCol w:w="3180"/>
        <w:gridCol w:w="4006"/>
      </w:tblGrid>
      <w:tr w:rsidR="00846958" w:rsidRPr="00A06845" w:rsidTr="00846958">
        <w:trPr>
          <w:trHeight w:val="974"/>
        </w:trPr>
        <w:tc>
          <w:tcPr>
            <w:tcW w:w="654" w:type="dxa"/>
            <w:vAlign w:val="center"/>
          </w:tcPr>
          <w:p w:rsidR="00846958" w:rsidRPr="00A11DF2" w:rsidRDefault="00846958" w:rsidP="0084695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</w:t>
            </w:r>
          </w:p>
        </w:tc>
        <w:tc>
          <w:tcPr>
            <w:tcW w:w="1014" w:type="dxa"/>
            <w:vAlign w:val="center"/>
          </w:tcPr>
          <w:p w:rsidR="00846958" w:rsidRPr="00A11DF2" w:rsidRDefault="00846958" w:rsidP="0084695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11DF2">
              <w:rPr>
                <w:rFonts w:ascii="黑体" w:eastAsia="黑体" w:hAnsi="黑体" w:hint="eastAsia"/>
                <w:sz w:val="28"/>
                <w:szCs w:val="28"/>
              </w:rPr>
              <w:t>区属</w:t>
            </w:r>
          </w:p>
        </w:tc>
        <w:tc>
          <w:tcPr>
            <w:tcW w:w="3260" w:type="dxa"/>
            <w:vAlign w:val="center"/>
          </w:tcPr>
          <w:p w:rsidR="00846958" w:rsidRPr="00A11DF2" w:rsidRDefault="00846958" w:rsidP="0084695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A11DF2">
              <w:rPr>
                <w:rFonts w:ascii="黑体" w:eastAsia="黑体" w:hAnsi="黑体" w:hint="eastAsia"/>
                <w:sz w:val="28"/>
                <w:szCs w:val="28"/>
              </w:rPr>
              <w:t>学校名称</w:t>
            </w:r>
          </w:p>
        </w:tc>
        <w:tc>
          <w:tcPr>
            <w:tcW w:w="4111" w:type="dxa"/>
            <w:vAlign w:val="center"/>
          </w:tcPr>
          <w:p w:rsidR="00846958" w:rsidRPr="00A11DF2" w:rsidRDefault="00846958" w:rsidP="00846958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实验项目名称</w:t>
            </w:r>
          </w:p>
        </w:tc>
      </w:tr>
      <w:tr w:rsidR="00846958" w:rsidRPr="00A06845" w:rsidTr="00846958">
        <w:trPr>
          <w:trHeight w:val="974"/>
        </w:trPr>
        <w:tc>
          <w:tcPr>
            <w:tcW w:w="654" w:type="dxa"/>
            <w:vAlign w:val="center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A11DF2">
              <w:rPr>
                <w:rFonts w:ascii="仿宋_GB2312" w:eastAsia="仿宋_GB2312" w:hAnsi="仿宋"/>
                <w:sz w:val="28"/>
                <w:szCs w:val="28"/>
              </w:rPr>
              <w:t>1</w:t>
            </w:r>
          </w:p>
        </w:tc>
        <w:tc>
          <w:tcPr>
            <w:tcW w:w="1014" w:type="dxa"/>
            <w:vAlign w:val="center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46958" w:rsidRPr="00A06845" w:rsidTr="00846958">
        <w:trPr>
          <w:trHeight w:val="974"/>
        </w:trPr>
        <w:tc>
          <w:tcPr>
            <w:tcW w:w="654" w:type="dxa"/>
            <w:vAlign w:val="center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A11DF2">
              <w:rPr>
                <w:rFonts w:ascii="仿宋_GB2312" w:eastAsia="仿宋_GB2312" w:hAnsi="仿宋"/>
                <w:sz w:val="28"/>
                <w:szCs w:val="28"/>
              </w:rPr>
              <w:t>2</w:t>
            </w:r>
          </w:p>
        </w:tc>
        <w:tc>
          <w:tcPr>
            <w:tcW w:w="1014" w:type="dxa"/>
            <w:vAlign w:val="center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46958" w:rsidRPr="00A06845" w:rsidTr="00846958">
        <w:trPr>
          <w:trHeight w:val="974"/>
        </w:trPr>
        <w:tc>
          <w:tcPr>
            <w:tcW w:w="654" w:type="dxa"/>
            <w:vAlign w:val="center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 w:rsidRPr="00A11DF2">
              <w:rPr>
                <w:rFonts w:ascii="仿宋_GB2312" w:eastAsia="仿宋_GB2312" w:hAnsi="仿宋"/>
                <w:sz w:val="28"/>
                <w:szCs w:val="28"/>
              </w:rPr>
              <w:t>3</w:t>
            </w:r>
          </w:p>
        </w:tc>
        <w:tc>
          <w:tcPr>
            <w:tcW w:w="1014" w:type="dxa"/>
            <w:vAlign w:val="center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846958" w:rsidRPr="00A06845" w:rsidTr="00846958">
        <w:trPr>
          <w:trHeight w:val="974"/>
        </w:trPr>
        <w:tc>
          <w:tcPr>
            <w:tcW w:w="654" w:type="dxa"/>
            <w:vAlign w:val="center"/>
          </w:tcPr>
          <w:p w:rsidR="00846958" w:rsidRPr="00A11DF2" w:rsidRDefault="00534190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</w:t>
            </w:r>
          </w:p>
        </w:tc>
        <w:tc>
          <w:tcPr>
            <w:tcW w:w="1014" w:type="dxa"/>
            <w:vAlign w:val="center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4111" w:type="dxa"/>
          </w:tcPr>
          <w:p w:rsidR="00846958" w:rsidRPr="00A11DF2" w:rsidRDefault="00846958" w:rsidP="00EC3B53">
            <w:pPr>
              <w:spacing w:line="480" w:lineRule="exact"/>
              <w:jc w:val="center"/>
              <w:outlineLvl w:val="0"/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:rsidR="001522FA" w:rsidRDefault="001522FA" w:rsidP="001522F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填报人：              联系电话：</w:t>
      </w:r>
    </w:p>
    <w:p w:rsidR="006758E8" w:rsidRPr="006758E8" w:rsidRDefault="006758E8"/>
    <w:sectPr w:rsidR="006758E8" w:rsidRPr="006758E8" w:rsidSect="00D51B22">
      <w:footerReference w:type="default" r:id="rId6"/>
      <w:pgSz w:w="11906" w:h="16838" w:code="9"/>
      <w:pgMar w:top="1701" w:right="1531" w:bottom="1701" w:left="1531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4C" w:rsidRDefault="0007034C" w:rsidP="008F1C9A">
      <w:r>
        <w:separator/>
      </w:r>
    </w:p>
  </w:endnote>
  <w:endnote w:type="continuationSeparator" w:id="0">
    <w:p w:rsidR="0007034C" w:rsidRDefault="0007034C" w:rsidP="008F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1429181"/>
      <w:docPartObj>
        <w:docPartGallery w:val="Page Numbers (Bottom of Page)"/>
        <w:docPartUnique/>
      </w:docPartObj>
    </w:sdtPr>
    <w:sdtEndPr/>
    <w:sdtContent>
      <w:p w:rsidR="00D51B22" w:rsidRDefault="00D51B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D50" w:rsidRPr="00052D50">
          <w:rPr>
            <w:noProof/>
            <w:lang w:val="zh-CN"/>
          </w:rPr>
          <w:t>2</w:t>
        </w:r>
        <w:r>
          <w:fldChar w:fldCharType="end"/>
        </w:r>
      </w:p>
    </w:sdtContent>
  </w:sdt>
  <w:p w:rsidR="00D51B22" w:rsidRDefault="00D51B2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4C" w:rsidRDefault="0007034C" w:rsidP="008F1C9A">
      <w:r>
        <w:separator/>
      </w:r>
    </w:p>
  </w:footnote>
  <w:footnote w:type="continuationSeparator" w:id="0">
    <w:p w:rsidR="0007034C" w:rsidRDefault="0007034C" w:rsidP="008F1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E8"/>
    <w:rsid w:val="00052D50"/>
    <w:rsid w:val="00053F07"/>
    <w:rsid w:val="000564BA"/>
    <w:rsid w:val="0007034C"/>
    <w:rsid w:val="00094682"/>
    <w:rsid w:val="000B10D2"/>
    <w:rsid w:val="000B3CA6"/>
    <w:rsid w:val="000E6E53"/>
    <w:rsid w:val="0011749A"/>
    <w:rsid w:val="0012339B"/>
    <w:rsid w:val="00136BC8"/>
    <w:rsid w:val="001522FA"/>
    <w:rsid w:val="00165D9C"/>
    <w:rsid w:val="001836A3"/>
    <w:rsid w:val="001A07F6"/>
    <w:rsid w:val="001B2F0D"/>
    <w:rsid w:val="001C2260"/>
    <w:rsid w:val="001D1E45"/>
    <w:rsid w:val="001D45C1"/>
    <w:rsid w:val="0020619C"/>
    <w:rsid w:val="00216466"/>
    <w:rsid w:val="00224DAF"/>
    <w:rsid w:val="00230607"/>
    <w:rsid w:val="0023347A"/>
    <w:rsid w:val="00235C50"/>
    <w:rsid w:val="00280AAB"/>
    <w:rsid w:val="002A3F21"/>
    <w:rsid w:val="002A67A3"/>
    <w:rsid w:val="00302955"/>
    <w:rsid w:val="003126AE"/>
    <w:rsid w:val="003448DF"/>
    <w:rsid w:val="00347B48"/>
    <w:rsid w:val="003745B8"/>
    <w:rsid w:val="0038438E"/>
    <w:rsid w:val="003923D6"/>
    <w:rsid w:val="003A40AD"/>
    <w:rsid w:val="003C0009"/>
    <w:rsid w:val="003D16D2"/>
    <w:rsid w:val="003D43AB"/>
    <w:rsid w:val="00412307"/>
    <w:rsid w:val="00446B69"/>
    <w:rsid w:val="00472685"/>
    <w:rsid w:val="00493AD1"/>
    <w:rsid w:val="004B3DE7"/>
    <w:rsid w:val="004C2DCE"/>
    <w:rsid w:val="004C586B"/>
    <w:rsid w:val="004D4833"/>
    <w:rsid w:val="004F30D4"/>
    <w:rsid w:val="004F3ED3"/>
    <w:rsid w:val="00510115"/>
    <w:rsid w:val="00532BB0"/>
    <w:rsid w:val="00534190"/>
    <w:rsid w:val="0056415B"/>
    <w:rsid w:val="0058049B"/>
    <w:rsid w:val="005855AC"/>
    <w:rsid w:val="00596338"/>
    <w:rsid w:val="005A5F9E"/>
    <w:rsid w:val="005A69A4"/>
    <w:rsid w:val="005B42E3"/>
    <w:rsid w:val="00611213"/>
    <w:rsid w:val="0061473E"/>
    <w:rsid w:val="00621A2D"/>
    <w:rsid w:val="00627DDB"/>
    <w:rsid w:val="00665347"/>
    <w:rsid w:val="006741C7"/>
    <w:rsid w:val="006751DA"/>
    <w:rsid w:val="006758E8"/>
    <w:rsid w:val="00684195"/>
    <w:rsid w:val="006872A1"/>
    <w:rsid w:val="006949EC"/>
    <w:rsid w:val="00697072"/>
    <w:rsid w:val="006F41BE"/>
    <w:rsid w:val="00751E9E"/>
    <w:rsid w:val="007917DD"/>
    <w:rsid w:val="007B1501"/>
    <w:rsid w:val="007F2DA3"/>
    <w:rsid w:val="0080467C"/>
    <w:rsid w:val="00812D68"/>
    <w:rsid w:val="00813F53"/>
    <w:rsid w:val="00846958"/>
    <w:rsid w:val="00867A10"/>
    <w:rsid w:val="008B56E2"/>
    <w:rsid w:val="008C2F73"/>
    <w:rsid w:val="008E594B"/>
    <w:rsid w:val="008F1C9A"/>
    <w:rsid w:val="008F3ECA"/>
    <w:rsid w:val="00923E60"/>
    <w:rsid w:val="0093161A"/>
    <w:rsid w:val="0095131B"/>
    <w:rsid w:val="00960BE9"/>
    <w:rsid w:val="009656B5"/>
    <w:rsid w:val="00992F49"/>
    <w:rsid w:val="009943C7"/>
    <w:rsid w:val="009C4967"/>
    <w:rsid w:val="009C7982"/>
    <w:rsid w:val="009E1377"/>
    <w:rsid w:val="00A22A06"/>
    <w:rsid w:val="00A23933"/>
    <w:rsid w:val="00A264FB"/>
    <w:rsid w:val="00A3373A"/>
    <w:rsid w:val="00A52D40"/>
    <w:rsid w:val="00A65A65"/>
    <w:rsid w:val="00A71931"/>
    <w:rsid w:val="00A8784E"/>
    <w:rsid w:val="00AD5D1A"/>
    <w:rsid w:val="00AF6B14"/>
    <w:rsid w:val="00B01815"/>
    <w:rsid w:val="00B256F3"/>
    <w:rsid w:val="00B65093"/>
    <w:rsid w:val="00B97E3D"/>
    <w:rsid w:val="00BA0F8E"/>
    <w:rsid w:val="00BD164C"/>
    <w:rsid w:val="00BE2E6D"/>
    <w:rsid w:val="00C07F2C"/>
    <w:rsid w:val="00C163DF"/>
    <w:rsid w:val="00C417C5"/>
    <w:rsid w:val="00C53A7F"/>
    <w:rsid w:val="00C82CCA"/>
    <w:rsid w:val="00CA1A84"/>
    <w:rsid w:val="00CC0EEB"/>
    <w:rsid w:val="00CC61CF"/>
    <w:rsid w:val="00CE56C4"/>
    <w:rsid w:val="00CF67F7"/>
    <w:rsid w:val="00D106AF"/>
    <w:rsid w:val="00D34D8F"/>
    <w:rsid w:val="00D37410"/>
    <w:rsid w:val="00D427B8"/>
    <w:rsid w:val="00D51B22"/>
    <w:rsid w:val="00D8549E"/>
    <w:rsid w:val="00D862A9"/>
    <w:rsid w:val="00DB4AF7"/>
    <w:rsid w:val="00DD2244"/>
    <w:rsid w:val="00DD4BEE"/>
    <w:rsid w:val="00DF414C"/>
    <w:rsid w:val="00E01DDE"/>
    <w:rsid w:val="00E16E1D"/>
    <w:rsid w:val="00E40B4F"/>
    <w:rsid w:val="00E467BB"/>
    <w:rsid w:val="00E51459"/>
    <w:rsid w:val="00E55B3D"/>
    <w:rsid w:val="00E615F5"/>
    <w:rsid w:val="00EC634C"/>
    <w:rsid w:val="00EE3E3D"/>
    <w:rsid w:val="00EF6996"/>
    <w:rsid w:val="00F069EE"/>
    <w:rsid w:val="00F22836"/>
    <w:rsid w:val="00F616E5"/>
    <w:rsid w:val="00F70EA0"/>
    <w:rsid w:val="00F82639"/>
    <w:rsid w:val="00FA32F6"/>
    <w:rsid w:val="00FC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941C24"/>
  <w15:docId w15:val="{6FBCA2E4-6E65-44F8-89F6-A74FF0565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2260"/>
    <w:rPr>
      <w:b/>
      <w:bCs/>
    </w:rPr>
  </w:style>
  <w:style w:type="character" w:styleId="a4">
    <w:name w:val="Hyperlink"/>
    <w:basedOn w:val="a0"/>
    <w:uiPriority w:val="99"/>
    <w:unhideWhenUsed/>
    <w:rsid w:val="00923E60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1522FA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F1C9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F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F1C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User51</dc:creator>
  <cp:lastModifiedBy>China</cp:lastModifiedBy>
  <cp:revision>3</cp:revision>
  <cp:lastPrinted>2023-12-05T01:28:00Z</cp:lastPrinted>
  <dcterms:created xsi:type="dcterms:W3CDTF">2023-12-12T02:19:00Z</dcterms:created>
  <dcterms:modified xsi:type="dcterms:W3CDTF">2023-12-12T02:19:00Z</dcterms:modified>
</cp:coreProperties>
</file>